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Мирисмаил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Кистаубаев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Стрижак Александр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Сыктывкар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Пестриков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Шибаков Алксандр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