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«СШОР им. В.М.Боброва»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Строганова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Кашмакова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Кулебякина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Дегтярева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Казмерчук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Гришмановская Дарина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Гришмановская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Харламов Н.А.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«Челябинские волчицы»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Потатосова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Сторожева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Тикшаева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Фазлиахметова Аделина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Прелич 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Ложкин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