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«Авиатор-2»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Самаркан Айсултан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Бурцев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Саетгариев Радель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Галлямов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Хузин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Уржумцев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Хуснулгатин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Мухин Александр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Кашафутдинов Нариман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Гарифуллин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Хафизов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Гарайшин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Яруллин Даниль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Гимранов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Мотыгуллин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Хафизов Ирен Илгизарович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