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Нико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Заводцов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Мажекин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Веремеев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Матюкс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Гмырак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Хмара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«Водник» Тюменская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Тюльков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Еловик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Путров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