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06.02.2026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«Олимпия»</w:t>
            </w:r>
            <w:r>
              <w:rPr>
                <w:b/>
                <w:sz w:val="20"/>
              </w:rPr>
              <w:t>Новосибирская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Кочанов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Москалев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Ганжа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Головин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Анпилогов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Коркус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Железняк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Пахомов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Алешкевич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Бабатин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Абдилбокиев Абдилрахим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Якупов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Андронов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Кугаколов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Жеребцов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Одинцов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Скрипин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Андронова Надежда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«Полярные волки» Республика Саха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Есаулов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Шмидт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Шевцов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Сергучев Василий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Гнездилов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Шмидт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Слепцов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Андреев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Развозжаев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Черныш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Осипов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Ивенин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Платонов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Саввинов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Сандаков Яков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Толстогубов Владислав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