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«Айсберг»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Вагизов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Юртаев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Мустафин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Костылев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Софронов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Шакирзянов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Карташов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Мингазов Айнур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Ахметшин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Тугашев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Даутов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Ахмедов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Габдрахманов Саид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Эскин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Фархутдинов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Сергеев Павел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Карташов Игорь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«Феникс» Калининградская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Полюлян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Маер Нико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Заводцов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Мажекин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Веремеев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Маркиянов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Матюкс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Пацуков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Овчаров Арон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Гмырак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Хмара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Порохин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Бабак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Киселев Константин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Овчинников Роман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