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01.02.2025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««Смена»»</w:t>
            </w:r>
            <w:r>
              <w:rPr>
                <w:b/>
                <w:sz w:val="20"/>
              </w:rPr>
              <w:t>Омская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Петрачук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Замяткин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Онанко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Могилин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Ченин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Пикалов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Кайгородов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Ваганов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Бариев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Егоров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Пономарёв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Мартенс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Гайлис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Облицов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Градович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Белкин И.Д.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«СШ-Хоккей» Алтайский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Пьянков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Чивилев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Рыбак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Сухачев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Рейнер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Гордеев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Гладков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Овчинников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Ильин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Телегин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Котельников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Колбин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Соколов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Грудев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Рублев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Столяров С.Н.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25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