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«Лисы»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Столяров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Раздымаха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Ардашов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Кадыков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Раздымаха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Айрапетян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Столяров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«Восток» Республика Марий Эл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Фадеев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Куприянов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Денисов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Порфирьев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 Наиль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Перевозчиков Виталий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Зиганшин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Бобошников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Мяконьких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Бобошников И.А,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