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«Нефтяник»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«Наследие 13»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Аур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