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«Атлант»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Дворянинов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Лежнин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Балыбердин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Чистяков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Торопов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Бедин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Ветюгов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Галанов Д.О.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Близнецов О.О.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«Экспресс»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Гурентьев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Батурин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Снетков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Ширковцов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Волченков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Путяков Михали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Мукомолов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Пугачев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Маркелов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Воропаев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Путяков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