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Алтайский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Фотт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Замула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Шкатула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Прилипко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Максимчук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Богер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Мелихов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Пфайфер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«Полярные волки»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