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хоккея-2»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Шмелева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Гирева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Саларова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Перегудова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Маврина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Ведерникова 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Самсоненко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Пичужкина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Вербицкая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Гайнетдинова Диляра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Большакова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Сауляк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«Челябинские волчицы» Челябинская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Заиченко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Черданцева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Знарок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Роднов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