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Вениамин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Аксенов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Зубарев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Кадырбаев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Ахмаев Дени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Ломонос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Махмутов Джамиль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 Алексей Петрович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«Ярославич-Н 2009»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Красильников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