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«Феникс»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Полюлян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Томалах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Маркиянов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Пацуков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Овчаров Арон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Порохин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Овчинников Р.В.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«Луч»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Березин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Будницкий Август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Кривцов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Филимонов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Чернояров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Феофилактов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Горбачев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Кривцов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