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«Летчики»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Вагапов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Шмыров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Хидиятуллин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Левагин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Галлямов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Сабирзянов Иьдар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Тронин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Ласточкин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«Волки»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Халитов Ранис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Урманов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Суслеганов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Жужков Р.Е.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