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«Лесные пчелы»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Антип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Евстафьев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Бограшов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Дворянинов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Балыбердин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Ветюгов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Галанов Д.О.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Близнецов О.О.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