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«Сеченово»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Инжеватов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Панфилов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Саушкин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Лопухов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Наборнов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Зиновьев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Сорокин И.А.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Любичев В.А.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Вилен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Нигматзянов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И.И.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